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93" w:rsidRPr="00E47876" w:rsidRDefault="00FF4293" w:rsidP="00FF4293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別</w:t>
      </w:r>
      <w:r w:rsidR="005C138F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紙１</w:t>
      </w:r>
    </w:p>
    <w:p w:rsidR="009925F7" w:rsidRDefault="009925F7" w:rsidP="009925F7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47876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>事業</w:t>
      </w:r>
      <w:r w:rsidRPr="00E47876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計画書</w:t>
      </w:r>
    </w:p>
    <w:p w:rsidR="00147E53" w:rsidRPr="00147E53" w:rsidRDefault="00147E53" w:rsidP="00147E53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１．申請者の概要</w:t>
      </w:r>
    </w:p>
    <w:tbl>
      <w:tblPr>
        <w:tblpPr w:leftFromText="142" w:rightFromText="142" w:vertAnchor="text" w:horzAnchor="margin" w:tblpY="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8"/>
        <w:gridCol w:w="6295"/>
      </w:tblGrid>
      <w:tr w:rsidR="009925F7" w:rsidRPr="00E47876" w:rsidTr="00740DFD">
        <w:trPr>
          <w:trHeight w:val="1134"/>
        </w:trPr>
        <w:tc>
          <w:tcPr>
            <w:tcW w:w="3198" w:type="dxa"/>
            <w:shd w:val="clear" w:color="auto" w:fill="F2F2F2"/>
            <w:vAlign w:val="center"/>
          </w:tcPr>
          <w:p w:rsidR="009925F7" w:rsidRPr="00E47876" w:rsidRDefault="009925F7" w:rsidP="0078704A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9925F7" w:rsidRPr="00E47876" w:rsidRDefault="009925F7" w:rsidP="0078704A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　　担当者名　　　　　　　</w:t>
            </w:r>
          </w:p>
          <w:p w:rsidR="00580142" w:rsidRPr="00E47876" w:rsidRDefault="009925F7" w:rsidP="0078704A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 </w:t>
            </w:r>
            <w:r w:rsidR="00580142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057784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FAX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(    )  －     </w:t>
            </w:r>
          </w:p>
          <w:p w:rsidR="009925F7" w:rsidRPr="00E47876" w:rsidRDefault="009925F7" w:rsidP="0078704A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  <w:tr w:rsidR="00CC1827" w:rsidRPr="00E47876" w:rsidTr="00740DFD">
        <w:trPr>
          <w:trHeight w:val="1017"/>
        </w:trPr>
        <w:tc>
          <w:tcPr>
            <w:tcW w:w="3198" w:type="dxa"/>
            <w:shd w:val="clear" w:color="auto" w:fill="F2F2F2"/>
            <w:vAlign w:val="center"/>
          </w:tcPr>
          <w:p w:rsidR="00CC1827" w:rsidRPr="00E47876" w:rsidRDefault="00CC1827" w:rsidP="0078704A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概</w:t>
            </w:r>
            <w:bookmarkStart w:id="0" w:name="_GoBack"/>
            <w:bookmarkEnd w:id="0"/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要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CC1827" w:rsidRPr="00E47876" w:rsidRDefault="00CC1827" w:rsidP="0078704A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</w:t>
            </w:r>
            <w:r w:rsidR="00A33FD3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設立）：　　　年　　月</w:t>
            </w:r>
          </w:p>
          <w:p w:rsidR="00C143ED" w:rsidRPr="00E47876" w:rsidRDefault="00A33FD3" w:rsidP="0078704A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（従業員数）：　　　　</w:t>
            </w:r>
            <w:r w:rsidR="004F2D5C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人　　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（資本金）：　　　　　千円</w:t>
            </w:r>
          </w:p>
        </w:tc>
      </w:tr>
      <w:tr w:rsidR="00147E53" w:rsidRPr="00E47876" w:rsidTr="002717B5">
        <w:trPr>
          <w:trHeight w:val="661"/>
        </w:trPr>
        <w:tc>
          <w:tcPr>
            <w:tcW w:w="3198" w:type="dxa"/>
            <w:shd w:val="clear" w:color="auto" w:fill="F2F2F2"/>
            <w:vAlign w:val="center"/>
          </w:tcPr>
          <w:p w:rsidR="00147E53" w:rsidRPr="00E47876" w:rsidRDefault="00ED705A" w:rsidP="00ED705A">
            <w:pPr>
              <w:spacing w:line="24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C37A9B">
              <w:rPr>
                <w:rFonts w:ascii="ＭＳ 明朝" w:hAnsi="ＭＳ 明朝" w:cs="ＭＳ Ｐゴシック" w:hint="eastAsia"/>
                <w:snapToGrid w:val="0"/>
                <w:w w:val="92"/>
                <w:kern w:val="0"/>
                <w:sz w:val="22"/>
                <w:szCs w:val="22"/>
                <w:fitText w:val="2860" w:id="-981142526"/>
              </w:rPr>
              <w:t>申請者</w:t>
            </w:r>
            <w:r w:rsidR="00147E53" w:rsidRPr="00C37A9B">
              <w:rPr>
                <w:rFonts w:ascii="ＭＳ 明朝" w:hAnsi="ＭＳ 明朝" w:cs="ＭＳ Ｐゴシック" w:hint="eastAsia"/>
                <w:snapToGrid w:val="0"/>
                <w:w w:val="92"/>
                <w:kern w:val="0"/>
                <w:sz w:val="22"/>
                <w:szCs w:val="22"/>
                <w:fitText w:val="2860" w:id="-981142526"/>
              </w:rPr>
              <w:t>の</w:t>
            </w:r>
            <w:r w:rsidRPr="00C37A9B">
              <w:rPr>
                <w:rFonts w:ascii="ＭＳ 明朝" w:hAnsi="ＭＳ 明朝" w:cs="ＭＳ Ｐゴシック" w:hint="eastAsia"/>
                <w:snapToGrid w:val="0"/>
                <w:w w:val="92"/>
                <w:kern w:val="0"/>
                <w:sz w:val="22"/>
                <w:szCs w:val="22"/>
                <w:fitText w:val="2860" w:id="-981142526"/>
              </w:rPr>
              <w:t>ウェブサイト</w:t>
            </w:r>
            <w:r w:rsidR="00147E53" w:rsidRPr="00C37A9B">
              <w:rPr>
                <w:rFonts w:ascii="ＭＳ 明朝" w:hAnsi="ＭＳ 明朝" w:cs="ＭＳ Ｐゴシック" w:hint="eastAsia"/>
                <w:snapToGrid w:val="0"/>
                <w:w w:val="92"/>
                <w:kern w:val="0"/>
                <w:sz w:val="22"/>
                <w:szCs w:val="22"/>
                <w:fitText w:val="2860" w:id="-981142526"/>
              </w:rPr>
              <w:t>のＵＲ</w:t>
            </w:r>
            <w:r w:rsidR="00147E53" w:rsidRPr="00C37A9B">
              <w:rPr>
                <w:rFonts w:ascii="ＭＳ 明朝" w:hAnsi="ＭＳ 明朝" w:cs="ＭＳ Ｐゴシック" w:hint="eastAsia"/>
                <w:snapToGrid w:val="0"/>
                <w:spacing w:val="16"/>
                <w:w w:val="92"/>
                <w:kern w:val="0"/>
                <w:sz w:val="22"/>
                <w:szCs w:val="22"/>
                <w:fitText w:val="2860" w:id="-981142526"/>
              </w:rPr>
              <w:t>Ｌ</w:t>
            </w:r>
          </w:p>
          <w:p w:rsidR="00147E53" w:rsidRPr="00E47876" w:rsidRDefault="00147E53" w:rsidP="00147E53">
            <w:pPr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（無い場合は「なし」と記載</w:t>
            </w:r>
            <w:r w:rsidRPr="00E47876"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147E53" w:rsidRPr="00E47876" w:rsidRDefault="00147E53" w:rsidP="00147E5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4C0B68" w:rsidRDefault="004C0B68" w:rsidP="004C0B68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4C0B68" w:rsidRPr="00413E90" w:rsidRDefault="004C0B68" w:rsidP="004C0B68">
      <w:pPr>
        <w:rPr>
          <w:rFonts w:ascii="ＭＳ 明朝" w:hAnsi="ＭＳ 明朝" w:cs="ＭＳ Ｐゴシック"/>
          <w:snapToGrid w:val="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２．事業を実施する事業所（店舗）</w:t>
      </w:r>
      <w:r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（</w:t>
      </w:r>
      <w:r w:rsidRPr="00CC6672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申請者</w:t>
      </w:r>
      <w:r w:rsidRPr="00413E90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の記載内容と異なる場合に記入してください。）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4C0B68" w:rsidRPr="00711AAB" w:rsidTr="00C52DDC">
        <w:trPr>
          <w:trHeight w:val="794"/>
        </w:trPr>
        <w:tc>
          <w:tcPr>
            <w:tcW w:w="3256" w:type="dxa"/>
            <w:shd w:val="clear" w:color="auto" w:fill="auto"/>
            <w:vAlign w:val="center"/>
          </w:tcPr>
          <w:p w:rsidR="004C0B68" w:rsidRPr="00711AAB" w:rsidRDefault="004C0B68" w:rsidP="008E2795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shd w:val="clear" w:color="auto" w:fill="auto"/>
          </w:tcPr>
          <w:p w:rsidR="004C0B68" w:rsidRPr="00711AAB" w:rsidRDefault="004C0B68" w:rsidP="008E2795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4C0B68" w:rsidRPr="00711AAB" w:rsidRDefault="004C0B68" w:rsidP="008E2795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4C0B68" w:rsidRPr="00711AAB" w:rsidTr="00C52DDC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:rsidR="004C0B68" w:rsidRPr="00711AAB" w:rsidRDefault="004C0B68" w:rsidP="008E2795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店舗・事業所の名称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0B68" w:rsidRPr="00711AAB" w:rsidRDefault="004C0B68" w:rsidP="008E2795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4C0B68" w:rsidRDefault="004C0B68" w:rsidP="009925F7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5D1EBF" w:rsidRPr="00E47876" w:rsidRDefault="004C0B68" w:rsidP="009925F7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３．事業内容等</w:t>
      </w:r>
    </w:p>
    <w:tbl>
      <w:tblPr>
        <w:tblW w:w="961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6324"/>
      </w:tblGrid>
      <w:tr w:rsidR="00CC59BE" w:rsidRPr="00E47876" w:rsidTr="00134291">
        <w:trPr>
          <w:trHeight w:val="1670"/>
        </w:trPr>
        <w:tc>
          <w:tcPr>
            <w:tcW w:w="3288" w:type="dxa"/>
            <w:shd w:val="clear" w:color="auto" w:fill="F2F2F2"/>
            <w:vAlign w:val="center"/>
          </w:tcPr>
          <w:p w:rsidR="00CC59BE" w:rsidRPr="00E47876" w:rsidRDefault="00C52DDC" w:rsidP="00CC59BE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6324" w:type="dxa"/>
            <w:tcMar>
              <w:top w:w="57" w:type="dxa"/>
            </w:tcMar>
          </w:tcPr>
          <w:p w:rsidR="00CC59BE" w:rsidRDefault="00CC59BE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  <w:p w:rsidR="001D18AA" w:rsidRPr="00E47876" w:rsidRDefault="001D18AA" w:rsidP="00CC59BE">
            <w:pPr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</w:rPr>
            </w:pPr>
          </w:p>
        </w:tc>
      </w:tr>
      <w:tr w:rsidR="001D18AA" w:rsidRPr="00E47876" w:rsidTr="00134291">
        <w:trPr>
          <w:trHeight w:val="1914"/>
        </w:trPr>
        <w:tc>
          <w:tcPr>
            <w:tcW w:w="3288" w:type="dxa"/>
            <w:shd w:val="clear" w:color="auto" w:fill="F2F2F2"/>
            <w:vAlign w:val="center"/>
          </w:tcPr>
          <w:p w:rsidR="00BA0022" w:rsidRDefault="00BA0022" w:rsidP="006C0508">
            <w:pPr>
              <w:jc w:val="distribute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人手不足に関する</w:t>
            </w:r>
          </w:p>
          <w:p w:rsidR="001D18AA" w:rsidRPr="002A7605" w:rsidRDefault="00BA0022" w:rsidP="006C0508">
            <w:pPr>
              <w:jc w:val="distribute"/>
              <w:rPr>
                <w:rFonts w:ascii="ＭＳ 明朝" w:hAnsi="ＭＳ 明朝" w:cs="ＭＳ Ｐゴシック"/>
                <w:strike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業務上</w:t>
            </w:r>
            <w:r w:rsidR="008C6BC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の</w:t>
            </w:r>
            <w:r w:rsidR="00C52DDC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課題</w:t>
            </w:r>
          </w:p>
        </w:tc>
        <w:tc>
          <w:tcPr>
            <w:tcW w:w="6324" w:type="dxa"/>
          </w:tcPr>
          <w:p w:rsidR="001D18AA" w:rsidRPr="002A7605" w:rsidRDefault="001D18AA" w:rsidP="00C143ED">
            <w:pPr>
              <w:rPr>
                <w:rFonts w:ascii="ＭＳ 明朝" w:hAnsi="ＭＳ 明朝" w:cs="ＭＳ Ｐゴシック"/>
                <w:strike/>
                <w:snapToGrid w:val="0"/>
                <w:kern w:val="0"/>
                <w:sz w:val="22"/>
                <w:szCs w:val="22"/>
              </w:rPr>
            </w:pPr>
          </w:p>
        </w:tc>
      </w:tr>
      <w:tr w:rsidR="00CC59BE" w:rsidRPr="00E47876" w:rsidTr="00134291">
        <w:trPr>
          <w:trHeight w:val="707"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C59BE" w:rsidRDefault="00816ABD" w:rsidP="006C0508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機器・ソフトウェア等の</w:t>
            </w:r>
            <w:r w:rsidR="00A44077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概要</w:t>
            </w:r>
          </w:p>
          <w:p w:rsidR="006C0508" w:rsidRPr="00174156" w:rsidRDefault="006C0508" w:rsidP="00174156">
            <w:pPr>
              <w:rPr>
                <w:noProof/>
                <w:sz w:val="18"/>
                <w:szCs w:val="18"/>
                <w:u w:val="wave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816ABD" w:rsidRDefault="00816ABD" w:rsidP="006C0508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【</w:t>
            </w:r>
            <w:r w:rsidR="00A44077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製造事業者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名】</w:t>
            </w:r>
          </w:p>
          <w:p w:rsidR="00816ABD" w:rsidRDefault="00816ABD" w:rsidP="006C0508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  <w:p w:rsidR="00816ABD" w:rsidRDefault="00816ABD" w:rsidP="006C0508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【</w:t>
            </w:r>
            <w:r w:rsidR="00A44077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製品の名称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】</w:t>
            </w:r>
          </w:p>
          <w:p w:rsidR="00816ABD" w:rsidRDefault="00816ABD" w:rsidP="006C0508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  <w:p w:rsidR="00816ABD" w:rsidRDefault="00816ABD" w:rsidP="006C0508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【型番】</w:t>
            </w:r>
          </w:p>
          <w:p w:rsidR="00CC59BE" w:rsidRPr="00E47876" w:rsidRDefault="00CC59BE" w:rsidP="00816ABD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CC59BE" w:rsidRPr="00E47876" w:rsidTr="00134291">
        <w:trPr>
          <w:trHeight w:val="690"/>
        </w:trPr>
        <w:tc>
          <w:tcPr>
            <w:tcW w:w="3288" w:type="dxa"/>
            <w:shd w:val="clear" w:color="auto" w:fill="F2F2F2"/>
            <w:vAlign w:val="center"/>
          </w:tcPr>
          <w:p w:rsidR="00174156" w:rsidRDefault="00174156" w:rsidP="0017415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  <w:r w:rsidR="00BD28A4">
              <w:rPr>
                <w:rFonts w:hint="eastAsia"/>
                <w:kern w:val="0"/>
              </w:rPr>
              <w:t>等の</w:t>
            </w:r>
            <w:r>
              <w:rPr>
                <w:rFonts w:hint="eastAsia"/>
                <w:kern w:val="0"/>
              </w:rPr>
              <w:t>導入による効果</w:t>
            </w:r>
          </w:p>
          <w:p w:rsidR="00CC59BE" w:rsidRPr="00C17BDC" w:rsidRDefault="008730D3" w:rsidP="008730D3">
            <w:pPr>
              <w:rPr>
                <w:kern w:val="0"/>
                <w:sz w:val="18"/>
                <w:szCs w:val="18"/>
              </w:rPr>
            </w:pPr>
            <w:r w:rsidRPr="00C17BDC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C17BDC">
              <w:rPr>
                <w:rFonts w:hint="eastAsia"/>
                <w:sz w:val="18"/>
                <w:szCs w:val="18"/>
              </w:rPr>
              <w:t>機器等の導入によりどのように省人化</w:t>
            </w:r>
            <w:r w:rsidR="00E57C74">
              <w:rPr>
                <w:rFonts w:hint="eastAsia"/>
                <w:sz w:val="18"/>
                <w:szCs w:val="18"/>
              </w:rPr>
              <w:t>・省力化</w:t>
            </w:r>
            <w:r w:rsidRPr="00C17BDC">
              <w:rPr>
                <w:rFonts w:hint="eastAsia"/>
                <w:sz w:val="18"/>
                <w:szCs w:val="18"/>
              </w:rPr>
              <w:t>されるかを記入してください</w:t>
            </w:r>
            <w:r w:rsidRPr="00C17BDC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324" w:type="dxa"/>
            <w:vAlign w:val="center"/>
          </w:tcPr>
          <w:p w:rsidR="00174156" w:rsidRDefault="00174156" w:rsidP="00174156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174156" w:rsidRDefault="00174156" w:rsidP="00174156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174156" w:rsidRDefault="00174156" w:rsidP="00174156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134291" w:rsidRDefault="00134291" w:rsidP="00174156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134291" w:rsidRDefault="00134291" w:rsidP="00174156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CC59BE" w:rsidRPr="00E47876" w:rsidRDefault="00CC59BE" w:rsidP="00174156">
            <w:pPr>
              <w:jc w:val="center"/>
              <w:rPr>
                <w:sz w:val="18"/>
                <w:szCs w:val="18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　　　</w:t>
            </w:r>
          </w:p>
        </w:tc>
      </w:tr>
    </w:tbl>
    <w:p w:rsidR="001327D3" w:rsidRPr="00E47876" w:rsidRDefault="001327D3" w:rsidP="009925F7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  <w:sectPr w:rsidR="001327D3" w:rsidRPr="00E47876" w:rsidSect="006E46E5">
          <w:pgSz w:w="11906" w:h="16838" w:code="9"/>
          <w:pgMar w:top="1135" w:right="1134" w:bottom="900" w:left="1361" w:header="851" w:footer="992" w:gutter="0"/>
          <w:cols w:space="425"/>
          <w:docGrid w:type="linesAndChars" w:linePitch="344"/>
        </w:sectPr>
      </w:pPr>
    </w:p>
    <w:p w:rsidR="00F10903" w:rsidRPr="00795976" w:rsidRDefault="00F10903" w:rsidP="00C37A9B">
      <w:pPr>
        <w:spacing w:line="320" w:lineRule="exact"/>
        <w:rPr>
          <w:color w:val="00B050"/>
          <w:sz w:val="22"/>
          <w:szCs w:val="22"/>
        </w:rPr>
      </w:pPr>
    </w:p>
    <w:sectPr w:rsidR="00F10903" w:rsidRPr="00795976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37A9B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847B-071F-4D39-9DEF-7112D61F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252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276</cp:revision>
  <cp:lastPrinted>2024-05-30T10:05:00Z</cp:lastPrinted>
  <dcterms:created xsi:type="dcterms:W3CDTF">2024-05-12T08:49:00Z</dcterms:created>
  <dcterms:modified xsi:type="dcterms:W3CDTF">2024-05-30T10:16:00Z</dcterms:modified>
</cp:coreProperties>
</file>